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2514600</wp:posOffset>
            </wp:positionH>
            <wp:positionV relativeFrom="paragraph">
              <wp:posOffset>17543</wp:posOffset>
            </wp:positionV>
            <wp:extent cx="1685925" cy="1333500"/>
            <wp:effectExtent b="0" l="0" r="0" t="0"/>
            <wp:wrapTopAndBottom distB="0" distT="0"/>
            <wp:docPr descr="A diamond drawing on a black background&#10;&#10;Description automatically generated with low confidence" id="2" name="image1.png"/>
            <a:graphic>
              <a:graphicData uri="http://schemas.openxmlformats.org/drawingml/2006/picture">
                <pic:pic>
                  <pic:nvPicPr>
                    <pic:cNvPr descr="A diamond drawing on a black background&#10;&#10;Description automatically generated with low confidenc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Sapphire Booster Club – Sept 12, 2023 @ 7pm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Attendees can be found in attached: </w:t>
      </w:r>
      <w:hyperlink r:id="rId8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Sapphire Booster Club Meeting Attendees 9.12.23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President’s Update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Introduction to Board Presidents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Sapphire Jewelry Box Invitational (SJBI)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Transparency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Ask any board member for any info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Biennial Report filed with State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Combining DP and Xcel under one Booster Club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Why 1 Club?</w:t>
      </w:r>
    </w:p>
    <w:p w:rsidR="00000000" w:rsidDel="00000000" w:rsidP="00000000" w:rsidRDefault="00000000" w:rsidRPr="00000000" w14:paraId="0000000D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Saves time</w:t>
      </w:r>
    </w:p>
    <w:p w:rsidR="00000000" w:rsidDel="00000000" w:rsidP="00000000" w:rsidRDefault="00000000" w:rsidRPr="00000000" w14:paraId="0000000E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Bigger and More Fundraising opportunities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Why Join?</w:t>
      </w:r>
    </w:p>
    <w:p w:rsidR="00000000" w:rsidDel="00000000" w:rsidP="00000000" w:rsidRDefault="00000000" w:rsidRPr="00000000" w14:paraId="00000010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Required for DP; Optional for XCEL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$50 joining fee </w:t>
      </w:r>
    </w:p>
    <w:p w:rsidR="00000000" w:rsidDel="00000000" w:rsidP="00000000" w:rsidRDefault="00000000" w:rsidRPr="00000000" w14:paraId="00000012">
      <w:pPr>
        <w:numPr>
          <w:ilvl w:val="4"/>
          <w:numId w:val="1"/>
        </w:numPr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Covers State gifts, coaches gift, banquet, etc</w:t>
      </w:r>
    </w:p>
    <w:p w:rsidR="00000000" w:rsidDel="00000000" w:rsidP="00000000" w:rsidRDefault="00000000" w:rsidRPr="00000000" w14:paraId="00000013">
      <w:pPr>
        <w:numPr>
          <w:ilvl w:val="4"/>
          <w:numId w:val="1"/>
        </w:numPr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Makes you an active member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Active members access funds raised this year for the 2024–2025 season (next season) </w:t>
      </w:r>
    </w:p>
    <w:p w:rsidR="00000000" w:rsidDel="00000000" w:rsidP="00000000" w:rsidRDefault="00000000" w:rsidRPr="00000000" w14:paraId="00000015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Goal is to reduce out of pocket meet fees as much as possible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How does it help the gym?</w:t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Reduces coaches burden and time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Keeps gym finances + meet fees separate 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When to ask Booster Club vs Coaches?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Coaches</w:t>
      </w:r>
    </w:p>
    <w:p w:rsidR="00000000" w:rsidDel="00000000" w:rsidP="00000000" w:rsidRDefault="00000000" w:rsidRPr="00000000" w14:paraId="0000001B">
      <w:pPr>
        <w:numPr>
          <w:ilvl w:val="4"/>
          <w:numId w:val="1"/>
        </w:numPr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Any thing gym related - meets signed up for, how they are doing, etc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Booster club</w:t>
      </w:r>
    </w:p>
    <w:p w:rsidR="00000000" w:rsidDel="00000000" w:rsidP="00000000" w:rsidRDefault="00000000" w:rsidRPr="00000000" w14:paraId="0000001D">
      <w:pPr>
        <w:numPr>
          <w:ilvl w:val="4"/>
          <w:numId w:val="1"/>
        </w:numPr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Fee questions, fundraising ideas/questions, etc.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Introduction of both boards</w:t>
      </w:r>
    </w:p>
    <w:p w:rsidR="00000000" w:rsidDel="00000000" w:rsidP="00000000" w:rsidRDefault="00000000" w:rsidRPr="00000000" w14:paraId="0000001F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DP Board for 2023-2024</w:t>
      </w:r>
    </w:p>
    <w:p w:rsidR="00000000" w:rsidDel="00000000" w:rsidP="00000000" w:rsidRDefault="00000000" w:rsidRPr="00000000" w14:paraId="00000020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President - Nichole McDowell</w:t>
      </w:r>
    </w:p>
    <w:p w:rsidR="00000000" w:rsidDel="00000000" w:rsidP="00000000" w:rsidRDefault="00000000" w:rsidRPr="00000000" w14:paraId="00000021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Vice President - Amber Kelley</w:t>
      </w:r>
    </w:p>
    <w:p w:rsidR="00000000" w:rsidDel="00000000" w:rsidP="00000000" w:rsidRDefault="00000000" w:rsidRPr="00000000" w14:paraId="00000022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Treasurer - Megan Dean</w:t>
      </w:r>
    </w:p>
    <w:p w:rsidR="00000000" w:rsidDel="00000000" w:rsidP="00000000" w:rsidRDefault="00000000" w:rsidRPr="00000000" w14:paraId="00000023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Secretary - Beth Lemley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XCEL Board for 2023-2024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President – Jackie Lewis</w:t>
      </w:r>
    </w:p>
    <w:p w:rsidR="00000000" w:rsidDel="00000000" w:rsidP="00000000" w:rsidRDefault="00000000" w:rsidRPr="00000000" w14:paraId="00000026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Vice President – Amanda Peer</w:t>
      </w:r>
    </w:p>
    <w:p w:rsidR="00000000" w:rsidDel="00000000" w:rsidP="00000000" w:rsidRDefault="00000000" w:rsidRPr="00000000" w14:paraId="00000027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Treasurer – Chris Harrington</w:t>
      </w:r>
    </w:p>
    <w:p w:rsidR="00000000" w:rsidDel="00000000" w:rsidP="00000000" w:rsidRDefault="00000000" w:rsidRPr="00000000" w14:paraId="00000028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Secretary - Nikki Hunter &amp; Sarah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Treasurer’s Update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Meet Fees Reminders/Details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DP - Almost everyone has paid on time - thank you!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XCEL - ⅓ of people have paid so far - thank you!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Coach’s Update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Big Sis/Lil Sis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Only for DP athletes right now, XCEL athletes don’t all go to every meet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XCEL athletes might explore for specific meets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KC Classic - Parent action item: Email size to Alisa by 9/15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gymnast is coming directly from school, please leave spare leo in locker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Committees - </w:t>
      </w:r>
      <w:hyperlink r:id="rId9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See hand out for 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BC Committees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SJBI 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Sample Volunteer Schedule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Board action items: Send Survey prior to Oct Meeting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Team Fundraising - </w:t>
      </w:r>
      <w:hyperlink r:id="rId11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See hand out for 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Active fundraisers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Stuff Store</w:t>
      </w:r>
    </w:p>
    <w:p w:rsidR="00000000" w:rsidDel="00000000" w:rsidP="00000000" w:rsidRDefault="00000000" w:rsidRPr="00000000" w14:paraId="0000003C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Drop stuff off to sell and BC gets profits</w:t>
      </w:r>
    </w:p>
    <w:p w:rsidR="00000000" w:rsidDel="00000000" w:rsidP="00000000" w:rsidRDefault="00000000" w:rsidRPr="00000000" w14:paraId="0000003D">
      <w:pPr>
        <w:numPr>
          <w:ilvl w:val="3"/>
          <w:numId w:val="1"/>
        </w:numPr>
        <w:spacing w:line="276" w:lineRule="auto"/>
        <w:ind w:left="288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17025 account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Raised Right</w:t>
      </w:r>
    </w:p>
    <w:p w:rsidR="00000000" w:rsidDel="00000000" w:rsidP="00000000" w:rsidRDefault="00000000" w:rsidRPr="00000000" w14:paraId="0000003F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Purchase gift cards for a few cents more BC gets money</w:t>
      </w:r>
    </w:p>
    <w:p w:rsidR="00000000" w:rsidDel="00000000" w:rsidP="00000000" w:rsidRDefault="00000000" w:rsidRPr="00000000" w14:paraId="00000040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Link to sign up - </w:t>
      </w:r>
      <w:hyperlink r:id="rId1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https://www.raiseright.com/enroll?enrollCode=MBYQJ8NKC7GB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4"/>
          <w:numId w:val="1"/>
        </w:numPr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Can send out to family and friends for their 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Sponsors</w:t>
      </w:r>
    </w:p>
    <w:p w:rsidR="00000000" w:rsidDel="00000000" w:rsidP="00000000" w:rsidRDefault="00000000" w:rsidRPr="00000000" w14:paraId="00000043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3 sponsors 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Future Fundraisers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16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T-shirt Fundraiser - Sept 20 kick-off</w:t>
      </w:r>
    </w:p>
    <w:p w:rsidR="00000000" w:rsidDel="00000000" w:rsidP="00000000" w:rsidRDefault="00000000" w:rsidRPr="00000000" w14:paraId="00000046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Booster club provides to ALL athletes not just active booster club girls</w:t>
      </w:r>
    </w:p>
    <w:p w:rsidR="00000000" w:rsidDel="00000000" w:rsidP="00000000" w:rsidRDefault="00000000" w:rsidRPr="00000000" w14:paraId="00000047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Athletes sell names</w:t>
      </w:r>
    </w:p>
    <w:p w:rsidR="00000000" w:rsidDel="00000000" w:rsidP="00000000" w:rsidRDefault="00000000" w:rsidRPr="00000000" w14:paraId="00000048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Parents/All supporters can buy shirt also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ind w:left="216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Trivia Night - Nov 4th @ American Legion Hall, Urbandale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ind w:left="216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Does your employer match donations?  Reward volunteer work? 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Suggested Fundraisers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Family Night out (Meals at local restaurants)/Hurts donuts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Gift Wrapping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Daddy Daughter Dance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Parent and me Gymnastics night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Q&amp;A + Discussions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will funds be split between XCEL and DP teams?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Finalizing fundraising fund split between teams</w:t>
      </w:r>
    </w:p>
    <w:p w:rsidR="00000000" w:rsidDel="00000000" w:rsidP="00000000" w:rsidRDefault="00000000" w:rsidRPr="00000000" w14:paraId="00000053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Any funds raised directly by XCEL will go to XCELs account and any funds raised by DP will go directly to DP account</w:t>
      </w:r>
    </w:p>
    <w:p w:rsidR="00000000" w:rsidDel="00000000" w:rsidP="00000000" w:rsidRDefault="00000000" w:rsidRPr="00000000" w14:paraId="00000054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We are a 501c3 so must be equitable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Accounts set up with operational account then sub DP account and sub XCEL account</w:t>
      </w:r>
    </w:p>
    <w:p w:rsidR="00000000" w:rsidDel="00000000" w:rsidP="00000000" w:rsidRDefault="00000000" w:rsidRPr="00000000" w14:paraId="00000056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Funds hit operational account then transferred into sub accounts</w:t>
      </w:r>
    </w:p>
    <w:p w:rsidR="00000000" w:rsidDel="00000000" w:rsidP="00000000" w:rsidRDefault="00000000" w:rsidRPr="00000000" w14:paraId="00000057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Funds transferred to operational account then paid to appropriate parties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Since Funds are split between XCEL and DP what happens when an athlete switches from XCEL to DP or vice versa? Do funds stay with the athlete or the program?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To be determined - dependant on tax laws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Board action: Finalize process and communicate back to club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What if we own our own business and want to sponsor?</w:t>
      </w:r>
    </w:p>
    <w:p w:rsidR="00000000" w:rsidDel="00000000" w:rsidP="00000000" w:rsidRDefault="00000000" w:rsidRPr="00000000" w14:paraId="0000005C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We LOVE this!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Email the board and we will get you info on how to go about this</w:t>
      </w:r>
    </w:p>
    <w:p w:rsidR="00000000" w:rsidDel="00000000" w:rsidP="00000000" w:rsidRDefault="00000000" w:rsidRPr="00000000" w14:paraId="0000005E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We also have 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sponsor letter</w:t>
        </w:r>
      </w:hyperlink>
      <w:r w:rsidDel="00000000" w:rsidR="00000000" w:rsidRPr="00000000">
        <w:rPr>
          <w:sz w:val="20"/>
          <w:szCs w:val="20"/>
          <w:rtl w:val="0"/>
        </w:rPr>
        <w:t xml:space="preserve"> if you know of a company that would like to sponsor</w:t>
      </w:r>
    </w:p>
    <w:p w:rsidR="00000000" w:rsidDel="00000000" w:rsidP="00000000" w:rsidRDefault="00000000" w:rsidRPr="00000000" w14:paraId="0000005F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We will have an amazon wish lists for Coaches</w:t>
      </w:r>
    </w:p>
    <w:p w:rsidR="00000000" w:rsidDel="00000000" w:rsidP="00000000" w:rsidRDefault="00000000" w:rsidRPr="00000000" w14:paraId="00000061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Can be used for athletes to purchase things for coaches - Optional not required to give gifts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Board will be sending out contact info for athletes of the same level</w:t>
      </w:r>
    </w:p>
    <w:p w:rsidR="00000000" w:rsidDel="00000000" w:rsidP="00000000" w:rsidRDefault="00000000" w:rsidRPr="00000000" w14:paraId="00000063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Can be used for organizing meet ups, car pools, staying at same place for meets, etc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Amanda and Amber (VPs) putting a list of meet info to send out </w:t>
      </w:r>
    </w:p>
    <w:p w:rsidR="00000000" w:rsidDel="00000000" w:rsidP="00000000" w:rsidRDefault="00000000" w:rsidRPr="00000000" w14:paraId="00000065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cost, cash or card, address, theme, timing, etc.</w:t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One of our future meetings will be for talking about meets and how meets work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Do we have a calendar of events?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No</w:t>
      </w:r>
    </w:p>
    <w:p w:rsidR="00000000" w:rsidDel="00000000" w:rsidP="00000000" w:rsidRDefault="00000000" w:rsidRPr="00000000" w14:paraId="00000069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Board Action: Set up a calendar for people to access</w:t>
      </w:r>
    </w:p>
    <w:p w:rsidR="00000000" w:rsidDel="00000000" w:rsidP="00000000" w:rsidRDefault="00000000" w:rsidRPr="00000000" w14:paraId="0000006A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16" w:lineRule="auto"/>
        <w:ind w:left="216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Next Meeting – Oct 19, 2023 @ 7:00pm in Preschool Lobby</w:t>
      </w:r>
    </w:p>
    <w:p w:rsidR="00000000" w:rsidDel="00000000" w:rsidP="00000000" w:rsidRDefault="00000000" w:rsidRPr="00000000" w14:paraId="0000006D">
      <w:pPr>
        <w:spacing w:after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sz w:val="16"/>
        <w:szCs w:val="16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Arial" w:cs="Arial" w:eastAsia="Arial" w:hAnsi="Arial"/>
        <w:b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u/3/d/1xPgbxU7WI1Gk1nVf_BChSEXEkqXEsZPLHNIVqR6Bfrg/edit" TargetMode="External"/><Relationship Id="rId10" Type="http://schemas.openxmlformats.org/officeDocument/2006/relationships/hyperlink" Target="https://docs.google.com/document/d/1CwUKrRGY4vG_p1__5KLqAhEjUQPjwFwB/edit?usp=drive_link&amp;ouid=114891057619179958575&amp;rtpof=true&amp;sd=true" TargetMode="External"/><Relationship Id="rId13" Type="http://schemas.openxmlformats.org/officeDocument/2006/relationships/hyperlink" Target="https://docs.google.com/document/d/1WxOI-8L1PO1fX8Hm5aJVQYuWonvwWxIM/edit?usp=sharing&amp;ouid=114891057619179958575&amp;rtpof=true&amp;sd=true" TargetMode="External"/><Relationship Id="rId12" Type="http://schemas.openxmlformats.org/officeDocument/2006/relationships/hyperlink" Target="https://www.raiseright.com/enroll?enrollCode=MBYQJ8NKC7G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u/3/d/1a-Z-0q82kQvYqD05EzMuq_uDmCjVpPOHvltrVH9L_pY/ed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rive.google.com/file/d/1zKqfr9N28twJHG5bPDcLLPzKSkHHeMQF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7zgEfvlFTbF4BhjrlpouTmj6hg==">CgMxLjA4AHIhMWlyMG1PLUxKS18wTWhiMGNQZ3h6ODEydmhDbDY3aVhW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2023-09-01T00:54:00Z</dcterms:created>
</cp:coreProperties>
</file>